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320A" w14:textId="7C1941AD" w:rsidR="009A3058" w:rsidRPr="001A15CA" w:rsidRDefault="001A15CA">
      <w:pPr>
        <w:rPr>
          <w:color w:val="FF0000"/>
          <w:sz w:val="28"/>
          <w:szCs w:val="28"/>
          <w:lang w:val="fr-BE"/>
        </w:rPr>
      </w:pPr>
      <w:r w:rsidRPr="001A15CA">
        <w:rPr>
          <w:color w:val="FF0000"/>
          <w:sz w:val="28"/>
          <w:szCs w:val="28"/>
          <w:lang w:val="fr-BE"/>
        </w:rPr>
        <w:t>CHEZ GEORGETTE</w:t>
      </w:r>
    </w:p>
    <w:p w14:paraId="6FF9875A" w14:textId="52CA6B20" w:rsidR="001A15CA" w:rsidRDefault="001A15CA">
      <w:pPr>
        <w:rPr>
          <w:lang w:val="fr-BE"/>
        </w:rPr>
      </w:pPr>
    </w:p>
    <w:p w14:paraId="3A7C85F7" w14:textId="6345E73A" w:rsidR="001A15CA" w:rsidRDefault="001A15CA">
      <w:pPr>
        <w:rPr>
          <w:lang w:val="fr-BE"/>
        </w:rPr>
      </w:pPr>
      <w:r>
        <w:rPr>
          <w:lang w:val="fr-BE"/>
        </w:rPr>
        <w:t>LIVRAISON VIA TRAPPE A GAUCHE DE L’ENTREE PRINCIPALE.</w:t>
      </w:r>
    </w:p>
    <w:p w14:paraId="0BC48ABE" w14:textId="3D67099D" w:rsidR="001A15CA" w:rsidRPr="001A15CA" w:rsidRDefault="001A15CA">
      <w:pPr>
        <w:rPr>
          <w:lang w:val="fr-BE"/>
        </w:rPr>
      </w:pPr>
      <w:r>
        <w:rPr>
          <w:lang w:val="fr-BE"/>
        </w:rPr>
        <w:t xml:space="preserve">ACCEDER PAR LA </w:t>
      </w:r>
      <w:proofErr w:type="gramStart"/>
      <w:r>
        <w:rPr>
          <w:lang w:val="fr-BE"/>
        </w:rPr>
        <w:t>TRAPPE,METTRE</w:t>
      </w:r>
      <w:proofErr w:type="gramEnd"/>
      <w:r>
        <w:rPr>
          <w:lang w:val="fr-BE"/>
        </w:rPr>
        <w:t xml:space="preserve"> TOUT EN PLACE ET FAIRE FIFO.</w:t>
      </w:r>
    </w:p>
    <w:sectPr w:rsidR="001A15CA" w:rsidRPr="001A1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CA"/>
    <w:rsid w:val="001A15CA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A595"/>
  <w15:chartTrackingRefBased/>
  <w15:docId w15:val="{7D0723A3-3E4F-4208-BC81-C0995381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2021-02-25T13:17:00Z</dcterms:created>
  <dcterms:modified xsi:type="dcterms:W3CDTF">2021-02-25T13:19:00Z</dcterms:modified>
</cp:coreProperties>
</file>